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CDB1DA9" w:rsidR="00714A74" w:rsidRDefault="0020734F">
      <w:pPr>
        <w:pStyle w:val="Nagwek2"/>
        <w:keepNext w:val="0"/>
        <w:keepLines w:val="0"/>
        <w:spacing w:after="80"/>
        <w:rPr>
          <w:b/>
          <w:sz w:val="34"/>
          <w:szCs w:val="34"/>
        </w:rPr>
      </w:pPr>
      <w:bookmarkStart w:id="0" w:name="_4yddbsm53n6p"/>
      <w:bookmarkEnd w:id="0"/>
      <w:r>
        <w:rPr>
          <w:b/>
          <w:sz w:val="34"/>
        </w:rPr>
        <w:t xml:space="preserve">ZAŁĄCZNIK </w:t>
      </w:r>
      <w:r w:rsidR="00A001F5">
        <w:rPr>
          <w:b/>
          <w:sz w:val="34"/>
        </w:rPr>
        <w:t>III</w:t>
      </w:r>
    </w:p>
    <w:p w14:paraId="00000002" w14:textId="77777777" w:rsidR="00714A74" w:rsidRDefault="0020734F">
      <w:pPr>
        <w:pStyle w:val="Nagwek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" w:name="_dk2aq3c83lgv"/>
      <w:bookmarkEnd w:id="1"/>
      <w:r>
        <w:rPr>
          <w:b/>
          <w:color w:val="000000"/>
          <w:sz w:val="26"/>
        </w:rPr>
        <w:t>OŚWIADCZENIE O KWALIFIKOWALNOŚCI I POTENCJALE</w:t>
      </w:r>
    </w:p>
    <w:p w14:paraId="00000003" w14:textId="77777777" w:rsidR="00714A74" w:rsidRDefault="0020734F">
      <w:pPr>
        <w:spacing w:before="240" w:after="240"/>
        <w:rPr>
          <w:b/>
        </w:rPr>
      </w:pPr>
      <w:r>
        <w:rPr>
          <w:b/>
        </w:rPr>
        <w:t>Dane organizacji:</w:t>
      </w:r>
    </w:p>
    <w:p w14:paraId="00000004" w14:textId="7D0DE62F" w:rsidR="00714A74" w:rsidRDefault="0020734F">
      <w:pPr>
        <w:numPr>
          <w:ilvl w:val="0"/>
          <w:numId w:val="3"/>
        </w:numPr>
        <w:spacing w:before="240"/>
      </w:pPr>
      <w:r>
        <w:t xml:space="preserve">Pełna nazwa oficjalna: </w:t>
      </w:r>
    </w:p>
    <w:p w14:paraId="1782B4E3" w14:textId="77777777" w:rsidR="00DA0290" w:rsidRDefault="00DA0290">
      <w:pPr>
        <w:numPr>
          <w:ilvl w:val="0"/>
          <w:numId w:val="3"/>
        </w:numPr>
      </w:pPr>
      <w:r w:rsidRPr="005B4F2D">
        <w:rPr>
          <w:color w:val="000000" w:themeColor="text1"/>
        </w:rPr>
        <w:t>Numer rejestracyjny i Organ rejestrowy</w:t>
      </w:r>
      <w:r>
        <w:t xml:space="preserve"> </w:t>
      </w:r>
    </w:p>
    <w:p w14:paraId="00000006" w14:textId="67E00091" w:rsidR="00714A74" w:rsidRDefault="0020734F">
      <w:pPr>
        <w:numPr>
          <w:ilvl w:val="0"/>
          <w:numId w:val="3"/>
        </w:numPr>
      </w:pPr>
      <w:r>
        <w:t xml:space="preserve">Kraj siedziby: </w:t>
      </w:r>
    </w:p>
    <w:p w14:paraId="00000007" w14:textId="2E56764E" w:rsidR="00714A74" w:rsidRDefault="0020734F">
      <w:pPr>
        <w:numPr>
          <w:ilvl w:val="0"/>
          <w:numId w:val="3"/>
        </w:numPr>
        <w:spacing w:after="240"/>
      </w:pPr>
      <w:r>
        <w:t xml:space="preserve">Przedstawiciel prawny: </w:t>
      </w:r>
    </w:p>
    <w:p w14:paraId="00000008" w14:textId="77777777" w:rsidR="00714A74" w:rsidRDefault="0020734F" w:rsidP="00DA0290">
      <w:pPr>
        <w:spacing w:before="240" w:after="240"/>
        <w:jc w:val="both"/>
        <w:rPr>
          <w:b/>
        </w:rPr>
      </w:pPr>
      <w:r>
        <w:rPr>
          <w:b/>
        </w:rPr>
        <w:t>Ja, niżej podpisany, reprezentujący wymienioną wyżej organizację, niniejszym oświadczam na moją wyłączną odpowiedzialność, że:</w:t>
      </w:r>
    </w:p>
    <w:p w14:paraId="00000009" w14:textId="77777777" w:rsidR="00714A74" w:rsidRDefault="0020734F" w:rsidP="00DA0290">
      <w:pPr>
        <w:pStyle w:val="Nagwek4"/>
        <w:keepNext w:val="0"/>
        <w:keepLines w:val="0"/>
        <w:spacing w:before="240" w:after="40"/>
        <w:jc w:val="both"/>
        <w:rPr>
          <w:b/>
          <w:color w:val="000000"/>
          <w:sz w:val="22"/>
          <w:szCs w:val="22"/>
        </w:rPr>
      </w:pPr>
      <w:bookmarkStart w:id="2" w:name="_wxqbg0oa576m"/>
      <w:bookmarkEnd w:id="2"/>
      <w:r>
        <w:rPr>
          <w:b/>
          <w:color w:val="000000"/>
          <w:sz w:val="22"/>
        </w:rPr>
        <w:t>Oświadczenia o kwalifikowalności</w:t>
      </w:r>
    </w:p>
    <w:p w14:paraId="0000000A" w14:textId="0C6225C2" w:rsidR="00714A74" w:rsidRDefault="0020734F" w:rsidP="00DA0290">
      <w:pPr>
        <w:numPr>
          <w:ilvl w:val="0"/>
          <w:numId w:val="2"/>
        </w:numPr>
        <w:spacing w:before="240"/>
        <w:jc w:val="both"/>
      </w:pPr>
      <w:r>
        <w:rPr>
          <w:b/>
        </w:rPr>
        <w:t>Status prawny:</w:t>
      </w:r>
      <w:r>
        <w:t xml:space="preserve"> Organizacja jest osobą prawną utworzoną zgodnie z przepisami prawa polskiego</w:t>
      </w:r>
      <w:r w:rsidR="00DA0290">
        <w:t>.</w:t>
      </w:r>
    </w:p>
    <w:p w14:paraId="0000000B" w14:textId="2C4F4D48" w:rsidR="00714A74" w:rsidRDefault="0020734F" w:rsidP="00DA0290">
      <w:pPr>
        <w:numPr>
          <w:ilvl w:val="0"/>
          <w:numId w:val="2"/>
        </w:numPr>
        <w:jc w:val="both"/>
      </w:pPr>
      <w:r>
        <w:rPr>
          <w:b/>
        </w:rPr>
        <w:t>Charakter non-profit:</w:t>
      </w:r>
      <w:r>
        <w:t xml:space="preserve"> Organizacja jest organizacją non-profit, o czym świadczy jej statut i działalność</w:t>
      </w:r>
      <w:r w:rsidR="00DA0290">
        <w:t>.</w:t>
      </w:r>
    </w:p>
    <w:p w14:paraId="0000000C" w14:textId="123550E9" w:rsidR="00714A74" w:rsidRDefault="0020734F" w:rsidP="00DA0290">
      <w:pPr>
        <w:numPr>
          <w:ilvl w:val="0"/>
          <w:numId w:val="2"/>
        </w:numPr>
        <w:jc w:val="both"/>
      </w:pPr>
      <w:r>
        <w:rPr>
          <w:b/>
        </w:rPr>
        <w:t>Organizacja społeczeństwa obywatelskiego:</w:t>
      </w:r>
      <w:r>
        <w:t xml:space="preserve"> Organizacja kwalifikuje się jako organizacja społeczeństwa obywatelskiego</w:t>
      </w:r>
      <w:r w:rsidR="00DA0290">
        <w:t>.</w:t>
      </w:r>
    </w:p>
    <w:p w14:paraId="0000000D" w14:textId="77777777" w:rsidR="00714A74" w:rsidRDefault="0020734F" w:rsidP="00DA0290">
      <w:pPr>
        <w:numPr>
          <w:ilvl w:val="0"/>
          <w:numId w:val="2"/>
        </w:numPr>
        <w:jc w:val="both"/>
      </w:pPr>
      <w:r>
        <w:rPr>
          <w:b/>
        </w:rPr>
        <w:t>Brak konfliktu z głównym projektem:</w:t>
      </w:r>
      <w:r>
        <w:t xml:space="preserve"> Organizacja:</w:t>
      </w:r>
    </w:p>
    <w:p w14:paraId="0000000E" w14:textId="77777777" w:rsidR="00714A74" w:rsidRDefault="0020734F" w:rsidP="00DA0290">
      <w:pPr>
        <w:numPr>
          <w:ilvl w:val="1"/>
          <w:numId w:val="2"/>
        </w:numPr>
        <w:jc w:val="both"/>
      </w:pPr>
      <w:r>
        <w:t xml:space="preserve">NIE jest beneficjentem, </w:t>
      </w:r>
      <w:proofErr w:type="spellStart"/>
      <w:r>
        <w:t>współwnioskodawcą</w:t>
      </w:r>
      <w:proofErr w:type="spellEnd"/>
      <w:r>
        <w:t xml:space="preserve">, podmiotem powiązanym, współpracownikiem lub wykonawcą w głównym projekcie Global </w:t>
      </w:r>
      <w:proofErr w:type="spellStart"/>
      <w:r>
        <w:t>Districts</w:t>
      </w:r>
      <w:proofErr w:type="spellEnd"/>
    </w:p>
    <w:p w14:paraId="0000000F" w14:textId="77777777" w:rsidR="00714A74" w:rsidRDefault="0020734F" w:rsidP="00DA0290">
      <w:pPr>
        <w:numPr>
          <w:ilvl w:val="1"/>
          <w:numId w:val="2"/>
        </w:numPr>
        <w:jc w:val="both"/>
      </w:pPr>
      <w:r>
        <w:t xml:space="preserve">NIE otrzymuje już wsparcia finansowego z innych projektów w ramach programu DEAR </w:t>
      </w:r>
      <w:proofErr w:type="spellStart"/>
      <w:r>
        <w:t>EuropeAid</w:t>
      </w:r>
      <w:proofErr w:type="spellEnd"/>
      <w:r>
        <w:t>/173998/DH/ACT/Multi</w:t>
      </w:r>
    </w:p>
    <w:p w14:paraId="00000010" w14:textId="0C3139D0" w:rsidR="00714A74" w:rsidRDefault="0020734F" w:rsidP="00DA0290">
      <w:pPr>
        <w:numPr>
          <w:ilvl w:val="0"/>
          <w:numId w:val="2"/>
        </w:numPr>
        <w:spacing w:after="240"/>
        <w:jc w:val="both"/>
      </w:pPr>
      <w:r>
        <w:rPr>
          <w:b/>
        </w:rPr>
        <w:t>Jeden wniosek:</w:t>
      </w:r>
      <w:r>
        <w:t xml:space="preserve"> Jest to jedyny wniosek złożony przez naszą organizację w ramach tego </w:t>
      </w:r>
      <w:r w:rsidR="00DA0290">
        <w:t>konkursu.</w:t>
      </w:r>
    </w:p>
    <w:p w14:paraId="00000011" w14:textId="77777777" w:rsidR="00714A74" w:rsidRDefault="0020734F" w:rsidP="00DA0290">
      <w:pPr>
        <w:pStyle w:val="Nagwek4"/>
        <w:keepNext w:val="0"/>
        <w:keepLines w:val="0"/>
        <w:spacing w:before="240" w:after="40"/>
        <w:jc w:val="both"/>
        <w:rPr>
          <w:b/>
          <w:color w:val="000000"/>
          <w:sz w:val="22"/>
          <w:szCs w:val="22"/>
        </w:rPr>
      </w:pPr>
      <w:bookmarkStart w:id="3" w:name="_qllftqwtmckn"/>
      <w:bookmarkEnd w:id="3"/>
      <w:r>
        <w:rPr>
          <w:b/>
          <w:color w:val="000000"/>
          <w:sz w:val="22"/>
        </w:rPr>
        <w:t>Oświadczenie o potencjale</w:t>
      </w:r>
    </w:p>
    <w:p w14:paraId="00000012" w14:textId="578399E2" w:rsidR="00714A74" w:rsidRDefault="0020734F" w:rsidP="00DA0290">
      <w:pPr>
        <w:numPr>
          <w:ilvl w:val="0"/>
          <w:numId w:val="6"/>
        </w:numPr>
        <w:spacing w:before="240"/>
        <w:jc w:val="both"/>
      </w:pPr>
      <w:r>
        <w:rPr>
          <w:b/>
        </w:rPr>
        <w:t>Potencjał finansowy:</w:t>
      </w:r>
      <w:r>
        <w:t xml:space="preserve"> Organizacja posiada odpowiedni potencjał finansowy do realizacji proponowanego projektu</w:t>
      </w:r>
      <w:r w:rsidR="00DA0290">
        <w:t>.</w:t>
      </w:r>
    </w:p>
    <w:p w14:paraId="00000013" w14:textId="6EB34B37" w:rsidR="00714A74" w:rsidRDefault="0020734F" w:rsidP="00DA0290">
      <w:pPr>
        <w:numPr>
          <w:ilvl w:val="0"/>
          <w:numId w:val="6"/>
        </w:numPr>
        <w:jc w:val="both"/>
      </w:pPr>
      <w:r>
        <w:rPr>
          <w:b/>
        </w:rPr>
        <w:t>Potencjał administracyjny:</w:t>
      </w:r>
      <w:r>
        <w:t xml:space="preserve"> Organizacja posiada odpowiednie systemy i procedury administracyjne do zarządzania dotacjami UE</w:t>
      </w:r>
      <w:r w:rsidR="00DA0290">
        <w:t>.</w:t>
      </w:r>
    </w:p>
    <w:p w14:paraId="00000014" w14:textId="6F596E32" w:rsidR="00714A74" w:rsidRDefault="0020734F" w:rsidP="00DA0290">
      <w:pPr>
        <w:numPr>
          <w:ilvl w:val="0"/>
          <w:numId w:val="6"/>
        </w:numPr>
        <w:jc w:val="both"/>
      </w:pPr>
      <w:r>
        <w:rPr>
          <w:b/>
        </w:rPr>
        <w:t>Potencjał operacyjny:</w:t>
      </w:r>
      <w:r>
        <w:t xml:space="preserve"> Organizacja posiada odpowiednią zdolność techniczną i operacyjną do pomyślnego wdrożenia proponowanych działań</w:t>
      </w:r>
      <w:r w:rsidR="00DA0290">
        <w:t>.</w:t>
      </w:r>
    </w:p>
    <w:p w14:paraId="00000015" w14:textId="54E55FAF" w:rsidR="00714A74" w:rsidRDefault="0020734F" w:rsidP="00DA0290">
      <w:pPr>
        <w:numPr>
          <w:ilvl w:val="0"/>
          <w:numId w:val="6"/>
        </w:numPr>
        <w:spacing w:after="240"/>
        <w:jc w:val="both"/>
      </w:pPr>
      <w:r>
        <w:rPr>
          <w:b/>
        </w:rPr>
        <w:t>Doświadczenie:</w:t>
      </w:r>
      <w:r>
        <w:t xml:space="preserve"> Organizacja ma odpowiednie doświadczenie w pracy z grupami docelowymi określonymi we wniosku</w:t>
      </w:r>
      <w:r w:rsidR="00DA0290">
        <w:t>.</w:t>
      </w:r>
    </w:p>
    <w:p w14:paraId="00000016" w14:textId="77777777" w:rsidR="00714A74" w:rsidRDefault="0020734F" w:rsidP="00DA0290">
      <w:pPr>
        <w:pStyle w:val="Nagwek4"/>
        <w:keepNext w:val="0"/>
        <w:keepLines w:val="0"/>
        <w:spacing w:before="240" w:after="40"/>
        <w:jc w:val="both"/>
        <w:rPr>
          <w:b/>
          <w:color w:val="000000"/>
          <w:sz w:val="22"/>
          <w:szCs w:val="22"/>
        </w:rPr>
      </w:pPr>
      <w:bookmarkStart w:id="4" w:name="_ouzjg2i10ahn"/>
      <w:bookmarkEnd w:id="4"/>
      <w:r>
        <w:rPr>
          <w:b/>
          <w:color w:val="000000"/>
          <w:sz w:val="22"/>
        </w:rPr>
        <w:t>Oświadczenie o zgodności</w:t>
      </w:r>
    </w:p>
    <w:p w14:paraId="00000017" w14:textId="7E94AF96" w:rsidR="00714A74" w:rsidRDefault="0020734F" w:rsidP="00DA0290">
      <w:pPr>
        <w:numPr>
          <w:ilvl w:val="0"/>
          <w:numId w:val="5"/>
        </w:numPr>
        <w:spacing w:before="240"/>
        <w:jc w:val="both"/>
      </w:pPr>
      <w:r>
        <w:rPr>
          <w:b/>
        </w:rPr>
        <w:t>Zgodność informacji z prawdą:</w:t>
      </w:r>
      <w:r>
        <w:t xml:space="preserve"> Wszystkie informacje podane we wniosku są zgodne z prawdą, kompletne i aktualne</w:t>
      </w:r>
      <w:r w:rsidR="00DA0290">
        <w:t>.</w:t>
      </w:r>
    </w:p>
    <w:p w14:paraId="00000018" w14:textId="292106BA" w:rsidR="00714A74" w:rsidRDefault="0020734F" w:rsidP="00DA0290">
      <w:pPr>
        <w:numPr>
          <w:ilvl w:val="0"/>
          <w:numId w:val="5"/>
        </w:numPr>
        <w:jc w:val="both"/>
      </w:pPr>
      <w:r>
        <w:rPr>
          <w:b/>
        </w:rPr>
        <w:t>Dokumenty źródłowe:</w:t>
      </w:r>
      <w:r>
        <w:t xml:space="preserve"> Wszystkie przedstawione dokumenty źródłowe są autentyczne i aktualne</w:t>
      </w:r>
      <w:r w:rsidR="00DA0290">
        <w:t>.</w:t>
      </w:r>
    </w:p>
    <w:p w14:paraId="00000019" w14:textId="730BE383" w:rsidR="00714A74" w:rsidRDefault="0020734F" w:rsidP="00DA0290">
      <w:pPr>
        <w:numPr>
          <w:ilvl w:val="0"/>
          <w:numId w:val="5"/>
        </w:numPr>
        <w:jc w:val="both"/>
      </w:pPr>
      <w:r>
        <w:rPr>
          <w:b/>
        </w:rPr>
        <w:lastRenderedPageBreak/>
        <w:t>Sankcje UE:</w:t>
      </w:r>
      <w:r>
        <w:t xml:space="preserve"> Organizacja nie znajduje się w żadnym wykazie restrykcji UE</w:t>
      </w:r>
      <w:r w:rsidR="00DA0290">
        <w:t>.</w:t>
      </w:r>
    </w:p>
    <w:p w14:paraId="0000001A" w14:textId="2A23FF8B" w:rsidR="00714A74" w:rsidRDefault="0020734F" w:rsidP="00DA0290">
      <w:pPr>
        <w:numPr>
          <w:ilvl w:val="0"/>
          <w:numId w:val="5"/>
        </w:numPr>
        <w:jc w:val="both"/>
      </w:pPr>
      <w:r>
        <w:rPr>
          <w:b/>
        </w:rPr>
        <w:t>Zobowiązanie do uczestnictwa:</w:t>
      </w:r>
      <w:r>
        <w:t xml:space="preserve"> Organizacja zobowiązuje się do uczestnictwa w wymaganych działaniach w zakresie budowania potencjału i procedurach monitoringowych</w:t>
      </w:r>
      <w:r w:rsidR="00DA0290">
        <w:t>.</w:t>
      </w:r>
    </w:p>
    <w:p w14:paraId="0000001B" w14:textId="420F4127" w:rsidR="00714A74" w:rsidRDefault="0020734F" w:rsidP="00DA0290">
      <w:pPr>
        <w:numPr>
          <w:ilvl w:val="0"/>
          <w:numId w:val="5"/>
        </w:numPr>
        <w:jc w:val="both"/>
      </w:pPr>
      <w:r>
        <w:rPr>
          <w:b/>
        </w:rPr>
        <w:t>Zgodność z zasadami dotyczącymi widoczności:</w:t>
      </w:r>
      <w:r>
        <w:t xml:space="preserve"> Organizacja zobowiązuje się do przestrzegania wymogów w zakresie widoczności UE i komunikacji</w:t>
      </w:r>
      <w:r w:rsidR="00DA0290">
        <w:t>.</w:t>
      </w:r>
    </w:p>
    <w:p w14:paraId="0000001C" w14:textId="5E433DD9" w:rsidR="00714A74" w:rsidRDefault="0020734F" w:rsidP="00DA0290">
      <w:pPr>
        <w:numPr>
          <w:ilvl w:val="0"/>
          <w:numId w:val="5"/>
        </w:numPr>
        <w:spacing w:after="240"/>
        <w:jc w:val="both"/>
      </w:pPr>
      <w:r>
        <w:rPr>
          <w:b/>
        </w:rPr>
        <w:t>Prowadzenie dokumentacji:</w:t>
      </w:r>
      <w:r>
        <w:t xml:space="preserve"> Organizacja zobowiązuje się do przechowywania całej dokumentacji projektu przez co najmniej 5 lat po jego zakończeniu</w:t>
      </w:r>
      <w:r w:rsidR="00DA0290">
        <w:t>.</w:t>
      </w:r>
    </w:p>
    <w:p w14:paraId="0000001D" w14:textId="77777777" w:rsidR="00714A74" w:rsidRDefault="0020734F" w:rsidP="00DA0290">
      <w:pPr>
        <w:spacing w:before="240" w:after="240"/>
        <w:jc w:val="both"/>
        <w:rPr>
          <w:b/>
        </w:rPr>
      </w:pPr>
      <w:r>
        <w:rPr>
          <w:b/>
        </w:rPr>
        <w:t>Przyjmuję to do wiadomości, iż:</w:t>
      </w:r>
    </w:p>
    <w:p w14:paraId="0000001E" w14:textId="54A88F03" w:rsidR="00714A74" w:rsidRDefault="0020734F" w:rsidP="00DA0290">
      <w:pPr>
        <w:numPr>
          <w:ilvl w:val="0"/>
          <w:numId w:val="4"/>
        </w:numPr>
        <w:spacing w:before="240"/>
        <w:jc w:val="both"/>
      </w:pPr>
      <w:r>
        <w:t>Podanie nieprawdziwych informacji może skutkować wykluczeniem z tego i przyszłych przydziałów finansowania przez UE</w:t>
      </w:r>
      <w:r w:rsidR="00DA0290">
        <w:t>.</w:t>
      </w:r>
    </w:p>
    <w:p w14:paraId="0000001F" w14:textId="6183567B" w:rsidR="00714A74" w:rsidRDefault="0020734F" w:rsidP="00DA0290">
      <w:pPr>
        <w:numPr>
          <w:ilvl w:val="0"/>
          <w:numId w:val="4"/>
        </w:numPr>
        <w:jc w:val="both"/>
      </w:pPr>
      <w:r>
        <w:t>Zamawiający zastrzega sobie prawo do weryfikacji wszystkich podanych informacji</w:t>
      </w:r>
      <w:r w:rsidR="00DA0290">
        <w:t>.</w:t>
      </w:r>
    </w:p>
    <w:p w14:paraId="00000020" w14:textId="06999836" w:rsidR="00714A74" w:rsidRDefault="0020734F" w:rsidP="00DA0290">
      <w:pPr>
        <w:numPr>
          <w:ilvl w:val="0"/>
          <w:numId w:val="4"/>
        </w:numPr>
        <w:spacing w:after="240"/>
        <w:jc w:val="both"/>
      </w:pPr>
      <w:r>
        <w:t>Niniejsze oświadczenie stanowi formalne zobowiązanie na mocy przepisów UE</w:t>
      </w:r>
      <w:r w:rsidR="00DA0290">
        <w:t>.</w:t>
      </w:r>
    </w:p>
    <w:p w14:paraId="00000021" w14:textId="77777777" w:rsidR="00714A74" w:rsidRDefault="0020734F" w:rsidP="00DA0290">
      <w:pPr>
        <w:spacing w:before="240" w:after="240"/>
        <w:jc w:val="both"/>
        <w:rPr>
          <w:b/>
        </w:rPr>
      </w:pPr>
      <w:r>
        <w:rPr>
          <w:b/>
        </w:rPr>
        <w:t>Przedstawiciel prawny:</w:t>
      </w:r>
    </w:p>
    <w:p w14:paraId="00000022" w14:textId="17B606BC" w:rsidR="00714A74" w:rsidRDefault="0020734F" w:rsidP="00DA0290">
      <w:pPr>
        <w:numPr>
          <w:ilvl w:val="0"/>
          <w:numId w:val="1"/>
        </w:numPr>
        <w:spacing w:before="240"/>
        <w:jc w:val="both"/>
      </w:pPr>
      <w:r>
        <w:t xml:space="preserve">Imię i nazwisko: </w:t>
      </w:r>
    </w:p>
    <w:p w14:paraId="00000023" w14:textId="5319AF64" w:rsidR="00714A74" w:rsidRDefault="0020734F" w:rsidP="00DA0290">
      <w:pPr>
        <w:numPr>
          <w:ilvl w:val="0"/>
          <w:numId w:val="1"/>
        </w:numPr>
        <w:jc w:val="both"/>
      </w:pPr>
      <w:r>
        <w:t xml:space="preserve">Stanowisko: </w:t>
      </w:r>
    </w:p>
    <w:p w14:paraId="00000024" w14:textId="1B6A7648" w:rsidR="00714A74" w:rsidRDefault="0020734F" w:rsidP="00DA0290">
      <w:pPr>
        <w:numPr>
          <w:ilvl w:val="0"/>
          <w:numId w:val="1"/>
        </w:numPr>
        <w:jc w:val="both"/>
      </w:pPr>
      <w:r>
        <w:t xml:space="preserve">Podpis: </w:t>
      </w:r>
    </w:p>
    <w:p w14:paraId="00000025" w14:textId="5E4871A9" w:rsidR="00714A74" w:rsidRDefault="0020734F" w:rsidP="00DA0290">
      <w:pPr>
        <w:numPr>
          <w:ilvl w:val="0"/>
          <w:numId w:val="1"/>
        </w:numPr>
        <w:jc w:val="both"/>
      </w:pPr>
      <w:r>
        <w:t xml:space="preserve">Dnia: </w:t>
      </w:r>
    </w:p>
    <w:p w14:paraId="00000026" w14:textId="1C3D4181" w:rsidR="00714A74" w:rsidRDefault="0020734F" w:rsidP="00DA0290">
      <w:pPr>
        <w:numPr>
          <w:ilvl w:val="0"/>
          <w:numId w:val="1"/>
        </w:numPr>
        <w:spacing w:after="240"/>
        <w:jc w:val="both"/>
      </w:pPr>
      <w:r>
        <w:t xml:space="preserve">Oficjalna pieczęć: </w:t>
      </w:r>
    </w:p>
    <w:p w14:paraId="00000027" w14:textId="77777777" w:rsidR="00714A74" w:rsidRDefault="00714A74"/>
    <w:sectPr w:rsidR="00714A74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E77C4"/>
    <w:multiLevelType w:val="multilevel"/>
    <w:tmpl w:val="DAE6410C"/>
    <w:lvl w:ilvl="0">
      <w:start w:val="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F0903F6"/>
    <w:multiLevelType w:val="multilevel"/>
    <w:tmpl w:val="5C0C9D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1CD4BB4"/>
    <w:multiLevelType w:val="multilevel"/>
    <w:tmpl w:val="F4AC10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89B73AE"/>
    <w:multiLevelType w:val="multilevel"/>
    <w:tmpl w:val="5406F4B2"/>
    <w:lvl w:ilvl="0">
      <w:start w:val="10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8E849D6"/>
    <w:multiLevelType w:val="multilevel"/>
    <w:tmpl w:val="9FBC7F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5C844C3"/>
    <w:multiLevelType w:val="multilevel"/>
    <w:tmpl w:val="46C2CE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A74"/>
    <w:rsid w:val="00201FFF"/>
    <w:rsid w:val="0020734F"/>
    <w:rsid w:val="004953D1"/>
    <w:rsid w:val="00714A74"/>
    <w:rsid w:val="00A001F5"/>
    <w:rsid w:val="00DA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BE119"/>
  <w15:docId w15:val="{CB225D58-2D2B-4100-877C-1432AAD07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384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Pasymowska</dc:creator>
  <cp:lastModifiedBy>Joanna Pasymowska</cp:lastModifiedBy>
  <cp:revision>5</cp:revision>
  <dcterms:created xsi:type="dcterms:W3CDTF">2025-10-22T12:21:00Z</dcterms:created>
  <dcterms:modified xsi:type="dcterms:W3CDTF">2025-10-22T18:34:00Z</dcterms:modified>
</cp:coreProperties>
</file>